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33" w:rsidRPr="00646E15" w:rsidRDefault="00C43C33">
      <w:pPr>
        <w:rPr>
          <w:b/>
          <w:sz w:val="20"/>
          <w:szCs w:val="20"/>
        </w:rPr>
      </w:pPr>
      <w:r w:rsidRPr="00646E15">
        <w:rPr>
          <w:b/>
          <w:sz w:val="20"/>
          <w:szCs w:val="20"/>
        </w:rPr>
        <w:t>Δ/ΝΣΗ Β/ΘΜΙΑΣ ΕΚΠ/ΣΗ</w:t>
      </w:r>
      <w:r w:rsidR="002A514B" w:rsidRPr="00646E15">
        <w:rPr>
          <w:b/>
          <w:sz w:val="20"/>
          <w:szCs w:val="20"/>
        </w:rPr>
        <w:t xml:space="preserve">Σ </w:t>
      </w:r>
      <w:r w:rsidRPr="00646E15">
        <w:rPr>
          <w:b/>
          <w:sz w:val="20"/>
          <w:szCs w:val="20"/>
        </w:rPr>
        <w:t>ΝΟΜΟΥ ΛΑΚΩΝΙΑΣ</w:t>
      </w:r>
    </w:p>
    <w:p w:rsidR="00C43C33" w:rsidRPr="00646E15" w:rsidRDefault="00C43C33" w:rsidP="00C43C33">
      <w:pPr>
        <w:jc w:val="center"/>
        <w:rPr>
          <w:b/>
          <w:sz w:val="20"/>
          <w:szCs w:val="20"/>
          <w:u w:val="single"/>
        </w:rPr>
      </w:pPr>
      <w:r w:rsidRPr="00646E15">
        <w:rPr>
          <w:b/>
          <w:sz w:val="20"/>
          <w:szCs w:val="20"/>
          <w:u w:val="single"/>
        </w:rPr>
        <w:t>ΣΤΟΙΧΕΙΑ ΥΠΑΛΛΗΛΟΥ</w:t>
      </w:r>
      <w:r w:rsidR="002A514B" w:rsidRPr="00646E15">
        <w:rPr>
          <w:b/>
          <w:sz w:val="20"/>
          <w:szCs w:val="20"/>
          <w:u w:val="single"/>
        </w:rPr>
        <w:t>/</w:t>
      </w:r>
      <w:r w:rsidRPr="00646E15">
        <w:rPr>
          <w:b/>
          <w:sz w:val="20"/>
          <w:szCs w:val="20"/>
          <w:u w:val="single"/>
        </w:rPr>
        <w:t xml:space="preserve">ΥΠΕΥΘΥΝΗ ΔΗΛΩΣΗ </w:t>
      </w:r>
    </w:p>
    <w:p w:rsidR="00E165DB" w:rsidRPr="00646E15" w:rsidRDefault="00E165DB" w:rsidP="00C43C33">
      <w:pPr>
        <w:jc w:val="center"/>
        <w:rPr>
          <w:b/>
          <w:sz w:val="20"/>
          <w:szCs w:val="20"/>
          <w:u w:val="single"/>
        </w:rPr>
      </w:pPr>
      <w:r w:rsidRPr="00646E15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</w:t>
      </w:r>
      <w:bookmarkStart w:id="0" w:name="_GoBack"/>
      <w:bookmarkEnd w:id="0"/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4268"/>
        <w:gridCol w:w="3992"/>
      </w:tblGrid>
      <w:tr w:rsidR="00C43C33" w:rsidRPr="00646E15" w:rsidTr="00E165DB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ΠΑΤΡΩΝΥΜΟ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ΜΗΤΡΩΝΥΜΟ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ΟΝΟΜΑΤΕΠΩΝΥΜΟ ΣΥΖΥΓΟΥ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ΚΛΑΔΟΣ/ΕΙΔΙΚΟΤΗΤΑ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A514B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4B" w:rsidRPr="00646E15" w:rsidRDefault="002A514B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Μ.Κ.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4B" w:rsidRPr="00646E15" w:rsidRDefault="002A514B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ΠΡΟΫΠΗΡΕΣΙΑ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ΜΕΤΑΠΤΥΧΙΑΚΟΣ ΤΙΤΛΟΣ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ΔΙΔΑΚΤΟΡΙΚΟΣ ΤΙΤΛΟΣ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ΑΡΙΘΜΟΣ ΔΕΛΤΙΟΥ ΤΑΥΤΟΤΗΤΑΣ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ΗΜΕΡΟΜΗΝΙΑ ΕΚΔΟΣΗΣ ΤΑΥΤΟΤΗΤΑΣ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ΑΡΧΗ ΕΚΔΟΣΗΣ ΤΑΥΤΟΤΗΤΑΣ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Α.Φ.Μ.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Δ.Ο.Υ. ΥΠΑΓΩΓΗΣ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Α.Μ.Κ.Α.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Α.Μ.Α.    ΙΚΑ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ΑΛΛΟ ΤΑΜΕΙΟ ΑΣΦΑΛΙΣΗΣ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563A" w:rsidRPr="00646E15" w:rsidTr="00E165DB">
        <w:trPr>
          <w:trHeight w:val="5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63A" w:rsidRPr="00646E15" w:rsidRDefault="004A563A" w:rsidP="00E165DB">
            <w:pPr>
              <w:spacing w:after="0" w:line="240" w:lineRule="auto"/>
              <w:rPr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ΠΑΛΙΟΣ ΑΣΦΑΛΙΣΜΕΝΟΣ ΠΡΙΝ 01/01/1993 Ή ΝΕΟΣ ΑΣΦΑΛΙΣΜΕΝΟΣ ΜΕΤΑ 01/01/1993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63A" w:rsidRPr="00646E15" w:rsidRDefault="004A563A">
            <w:pPr>
              <w:rPr>
                <w:sz w:val="20"/>
                <w:szCs w:val="20"/>
              </w:rPr>
            </w:pP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ΛΗΨΗ ΕΠΙΔΟΜΑΤΟΣ ΑΝΕΡΓΙΑΣ ΟΑΕΔ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ΥΠΗΡΕΣΙΑ ΟΑΕΔ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ΗΜΕΡΟΜΗΝΙΑ   ΓΕΝΝΗΣΗΣ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ΤΟΠΟΣ ΓΕΝΝΗΣΗΣ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ΟΙΚΟΓΕΝΕΙΑΚΗ   ΚΑΤΑΣΤΑΣΗ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ΑΡΙΘΜΟΣ ΤΕΚΝΩΝ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ΗΜΕΡΟΜΗΝΙΑ ΓΕΝΝΗΣΗΣ ΤΕΚΝΩΝ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ΟΙΚΟΓΕΝΕΙΑΚΗ ΜΕΡΙΔΑ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ΝΟΜΟΣ/ΔΗΜΟΣ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ΔΙΕΥΘΥΝΣΗ ΚΑΤΟΙΚΙΑΣ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ΠΟΛΗ/ ΤΑΧΥΔΡΟΜΙΚΟΣ ΚΩΔΙΚΑΣ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ΤΗΛΕΦΩΝΟ ΟΙΚΙΑΣ/ ΚΙΝΗΤΟ ΤΗΛΕΦΩΝΟ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ΗΛΕΚΤΡΟΝΙΚΗ ΔΙΕΥΘΥΝΣΗ (</w:t>
            </w:r>
            <w:proofErr w:type="spellStart"/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email</w:t>
            </w:r>
            <w:proofErr w:type="spellEnd"/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ΑΡΙΘΜΟΣ ΛΟΓΑΡΙΑΣΜΟΥ ΤΡΑΠΕΖΑΣ/ΙΒΑΝ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ΤΡΑΠΕΖΑ</w:t>
            </w:r>
            <w:r w:rsidR="002A514B"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3C33" w:rsidRPr="00646E15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ΗΜΕΡΟΜΗΝΙΑ ΑΝΑΛΗΨΗΣ ΥΠΗΡΕΣΙΑΣ: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646E15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6E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43C33" w:rsidRPr="00646E15" w:rsidRDefault="00827969">
      <w:pPr>
        <w:rPr>
          <w:sz w:val="20"/>
          <w:szCs w:val="20"/>
        </w:rPr>
      </w:pPr>
      <w:r w:rsidRPr="00646E15">
        <w:rPr>
          <w:sz w:val="20"/>
          <w:szCs w:val="20"/>
        </w:rPr>
        <w:tab/>
      </w:r>
      <w:r w:rsidRPr="00646E15">
        <w:rPr>
          <w:sz w:val="20"/>
          <w:szCs w:val="20"/>
        </w:rPr>
        <w:tab/>
      </w:r>
      <w:r w:rsidRPr="00646E15">
        <w:rPr>
          <w:sz w:val="20"/>
          <w:szCs w:val="20"/>
        </w:rPr>
        <w:tab/>
      </w:r>
    </w:p>
    <w:p w:rsidR="00C43C33" w:rsidRPr="00646E15" w:rsidRDefault="00C43C33">
      <w:pPr>
        <w:rPr>
          <w:sz w:val="20"/>
          <w:szCs w:val="20"/>
        </w:rPr>
      </w:pPr>
      <w:r w:rsidRPr="00646E15">
        <w:rPr>
          <w:sz w:val="20"/>
          <w:szCs w:val="20"/>
        </w:rPr>
        <w:tab/>
      </w:r>
      <w:r w:rsidRPr="00646E15">
        <w:rPr>
          <w:sz w:val="20"/>
          <w:szCs w:val="20"/>
        </w:rPr>
        <w:tab/>
      </w:r>
      <w:r w:rsidRPr="00646E15">
        <w:rPr>
          <w:sz w:val="20"/>
          <w:szCs w:val="20"/>
        </w:rPr>
        <w:tab/>
      </w:r>
      <w:r w:rsidRPr="00646E15">
        <w:rPr>
          <w:sz w:val="20"/>
          <w:szCs w:val="20"/>
        </w:rPr>
        <w:tab/>
      </w:r>
      <w:r w:rsidRPr="00646E15">
        <w:rPr>
          <w:sz w:val="20"/>
          <w:szCs w:val="20"/>
        </w:rPr>
        <w:tab/>
      </w:r>
      <w:r w:rsidRPr="00646E15">
        <w:rPr>
          <w:sz w:val="20"/>
          <w:szCs w:val="20"/>
        </w:rPr>
        <w:tab/>
      </w:r>
      <w:r w:rsidR="00827969" w:rsidRPr="00646E15">
        <w:rPr>
          <w:sz w:val="20"/>
          <w:szCs w:val="20"/>
        </w:rPr>
        <w:t xml:space="preserve">                  </w:t>
      </w:r>
      <w:r w:rsidRPr="00646E15">
        <w:rPr>
          <w:sz w:val="20"/>
          <w:szCs w:val="20"/>
        </w:rPr>
        <w:t xml:space="preserve">Ο/ Η  </w:t>
      </w:r>
      <w:r w:rsidR="002A514B" w:rsidRPr="00646E15">
        <w:rPr>
          <w:sz w:val="20"/>
          <w:szCs w:val="20"/>
        </w:rPr>
        <w:t>Δηλών/ούσα</w:t>
      </w:r>
    </w:p>
    <w:sectPr w:rsidR="00C43C33" w:rsidRPr="00646E15" w:rsidSect="00731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22" w:rsidRDefault="00003022" w:rsidP="00FB3884">
      <w:pPr>
        <w:spacing w:after="0" w:line="240" w:lineRule="auto"/>
      </w:pPr>
      <w:r>
        <w:separator/>
      </w:r>
    </w:p>
  </w:endnote>
  <w:endnote w:type="continuationSeparator" w:id="0">
    <w:p w:rsidR="00003022" w:rsidRDefault="00003022" w:rsidP="00FB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84" w:rsidRDefault="00FB388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84" w:rsidRDefault="00FB3884">
    <w:pPr>
      <w:pStyle w:val="a4"/>
    </w:pPr>
    <w:r>
      <w:rPr>
        <w:noProof/>
      </w:rPr>
      <w:drawing>
        <wp:inline distT="0" distB="0" distL="0" distR="0" wp14:anchorId="43711D84" wp14:editId="65862445">
          <wp:extent cx="5274310" cy="669258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92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84" w:rsidRDefault="00FB38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22" w:rsidRDefault="00003022" w:rsidP="00FB3884">
      <w:pPr>
        <w:spacing w:after="0" w:line="240" w:lineRule="auto"/>
      </w:pPr>
      <w:r>
        <w:separator/>
      </w:r>
    </w:p>
  </w:footnote>
  <w:footnote w:type="continuationSeparator" w:id="0">
    <w:p w:rsidR="00003022" w:rsidRDefault="00003022" w:rsidP="00FB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84" w:rsidRDefault="00FB38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84" w:rsidRDefault="00FB38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84" w:rsidRDefault="00FB3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33"/>
    <w:rsid w:val="00003022"/>
    <w:rsid w:val="00023B15"/>
    <w:rsid w:val="002A514B"/>
    <w:rsid w:val="004A563A"/>
    <w:rsid w:val="00646E15"/>
    <w:rsid w:val="007314DA"/>
    <w:rsid w:val="00827969"/>
    <w:rsid w:val="00A80F74"/>
    <w:rsid w:val="00C43C33"/>
    <w:rsid w:val="00E165DB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B3884"/>
  </w:style>
  <w:style w:type="paragraph" w:styleId="a4">
    <w:name w:val="footer"/>
    <w:basedOn w:val="a"/>
    <w:link w:val="Char0"/>
    <w:uiPriority w:val="99"/>
    <w:unhideWhenUsed/>
    <w:rsid w:val="00FB3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B3884"/>
  </w:style>
  <w:style w:type="paragraph" w:styleId="a5">
    <w:name w:val="Balloon Text"/>
    <w:basedOn w:val="a"/>
    <w:link w:val="Char1"/>
    <w:uiPriority w:val="99"/>
    <w:semiHidden/>
    <w:unhideWhenUsed/>
    <w:rsid w:val="00FB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B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B3884"/>
  </w:style>
  <w:style w:type="paragraph" w:styleId="a4">
    <w:name w:val="footer"/>
    <w:basedOn w:val="a"/>
    <w:link w:val="Char0"/>
    <w:uiPriority w:val="99"/>
    <w:unhideWhenUsed/>
    <w:rsid w:val="00FB3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B3884"/>
  </w:style>
  <w:style w:type="paragraph" w:styleId="a5">
    <w:name w:val="Balloon Text"/>
    <w:basedOn w:val="a"/>
    <w:link w:val="Char1"/>
    <w:uiPriority w:val="99"/>
    <w:semiHidden/>
    <w:unhideWhenUsed/>
    <w:rsid w:val="00FB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B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oikonimika2</dc:creator>
  <cp:lastModifiedBy>user</cp:lastModifiedBy>
  <cp:revision>3</cp:revision>
  <dcterms:created xsi:type="dcterms:W3CDTF">2020-11-25T09:15:00Z</dcterms:created>
  <dcterms:modified xsi:type="dcterms:W3CDTF">2021-01-26T09:15:00Z</dcterms:modified>
</cp:coreProperties>
</file>